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[organismo que te citó]</w:t>
      </w:r>
      <w:r>
        <w:br/>
        <w:t xml:space="preserve">[Oficina o unidad que firma la citación]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causa justificada para no acudir a la cita del [fecha de la cita]</w:t>
      </w:r>
    </w:p>
    <w:p>
      <w:pPr>
        <w:spacing w:before="0" w:after="240" w:line="360" w:lineRule="auto"/>
      </w:pPr>
      <w:r>
        <w:t xml:space="preserve">Yo, [nombre y apellidos], con DNI o NIE [número], con domicilio en [domicilio] y teléfono [teléfono], soy beneficiario/a de [la prestación o el subsidio] por desempleo e inscrito/a como demandante de empleo.</w:t>
      </w:r>
    </w:p>
    <w:p>
      <w:pPr>
        <w:spacing w:before="0" w:after="240" w:line="360" w:lineRule="auto"/>
      </w:pPr>
      <w:r>
        <w:t xml:space="preserve">He recibido la citación para comparecer el [fecha de la cita], a las [hora de la cita], en [lugar de la cita], con el fin de [motivo de la cita, si lo indica].</w:t>
      </w:r>
    </w:p>
    <w:p>
      <w:pPr>
        <w:spacing w:before="0" w:after="240" w:line="360" w:lineRule="auto"/>
      </w:pPr>
      <w:r>
        <w:rPr>
          <w:i/>
        </w:rPr>
        <w:t xml:space="preserve">[Solo si avisas antes de la cita; si no, borra este párrafo.]</w:t>
      </w:r>
      <w:r>
        <w:br/>
      </w:r>
      <w:r>
        <w:t xml:space="preserve">Les comunico que no podré acudir a esa cita porque [causa que te lo impide], como acredito con el documento que acompaño.</w:t>
      </w:r>
    </w:p>
    <w:p>
      <w:pPr>
        <w:spacing w:before="0" w:after="240" w:line="360" w:lineRule="auto"/>
      </w:pPr>
      <w:r>
        <w:rPr>
          <w:i/>
        </w:rPr>
        <w:t xml:space="preserve">[Solo si la cita ya ha pasado; si no, borra este párrafo.]</w:t>
      </w:r>
      <w:r>
        <w:br/>
      </w:r>
      <w:r>
        <w:t xml:space="preserve">No pude acudir a esa cita porque [causa que te lo impidió], como acredito con el documento que acompaño. No me fue posible avisar antes porque [motivo por el que no pudiste avisar antes], y lo comunico en cuanto me ha sido posible.</w:t>
      </w:r>
    </w:p>
    <w:p>
      <w:pPr>
        <w:spacing w:before="0" w:after="240" w:line="360" w:lineRule="auto"/>
      </w:pPr>
      <w:r>
        <w:t xml:space="preserve">Acompaño como justificante: [justificante que aportas].</w:t>
      </w:r>
    </w:p>
    <w:p>
      <w:pPr>
        <w:spacing w:before="0" w:after="240" w:line="360" w:lineRule="auto"/>
      </w:pPr>
      <w:r>
        <w:t xml:space="preserve">Por ello, mi falta de comparecencia se debe a una causa justificada, en los términos del artículo 24.3 a) de la Ley sobre Infracciones y Sanciones en el Orden Social.</w:t>
      </w:r>
    </w:p>
    <w:p>
      <w:pPr>
        <w:spacing w:before="0" w:after="240" w:line="360" w:lineRule="auto"/>
      </w:pPr>
      <w:r>
        <w:t xml:space="preserve">Solicito que tengan por comunicada y justificada mi ausencia, que no se inicie ningún expediente sancionador por ella y que me den una nueva fecha para comparecer. Quedo a su disposición en el teléfono y el domicilio indicados.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registro de entrada: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