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mutua [nombre de la mutua]</w:t>
      </w:r>
      <w:r>
        <w:br/>
        <w:t xml:space="preserve">[dirección de la mutua]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certificación médica de riesgo durante el embarazo (empleada de hogar)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en [domicilio completo], teléfono [teléfono] y correo electrónico [correo electrónico], trabajo como empleada de hogar para [nombre y apellidos de la persona titular del hogar], en el domicilio de [dirección del hogar familiar], desde el [fecha de inicio], [como interna / como externa, con una jornada de [horas semanales] horas a la semana y el horario de [horario]].</w:t>
      </w:r>
    </w:p>
    <w:p>
      <w:pPr>
        <w:spacing w:before="0" w:after="240" w:line="360" w:lineRule="auto"/>
      </w:pPr>
      <w:r>
        <w:t xml:space="preserve">Estoy embarazada de [semanas de gestación] semanas, con fecha probable de parto el [fecha probable del parto], como acredita el informe del médico del servicio público de salud que acompaño.</w:t>
      </w:r>
    </w:p>
    <w:p>
      <w:pPr>
        <w:spacing w:before="0" w:after="240" w:line="360" w:lineRule="auto"/>
      </w:pPr>
      <w:r>
        <w:t xml:space="preserve">Mis tareas en el hogar son: [tareas concretas, con su frecuencia: limpieza con productos químicos, cocina, plancha, levantar y mover a una persona, ducharla, subir escaleras o a escaleras de mano, cargar la compra, noches en vela…].</w:t>
      </w:r>
    </w:p>
    <w:p>
      <w:pPr>
        <w:spacing w:before="0" w:after="240" w:line="360" w:lineRule="auto"/>
      </w:pPr>
      <w:r>
        <w:t xml:space="preserve">Estas tareas suponen un riesgo para mi salud y la del feto porque [por qué son un riesgo: esfuerzos, posturas, cargas, caídas, productos, falta de descanso nocturno].</w:t>
      </w:r>
    </w:p>
    <w:p>
      <w:pPr>
        <w:spacing w:before="0" w:after="240" w:line="360" w:lineRule="auto"/>
      </w:pPr>
      <w:r>
        <w:rPr>
          <w:i/>
        </w:rPr>
        <w:t xml:space="preserve">[Solo si cuidas a una persona mayor, enferma o dependiente; si no, borra este párrafo.]</w:t>
      </w:r>
      <w:r>
        <w:br/>
      </w:r>
      <w:r>
        <w:t xml:space="preserve">Cuido a [persona a la que cuidas y su situación: edad, movilidad, grado de dependencia], que necesita [ayuda que necesita: que la levanten, la acuesten, la aseen, la vigilen de noche].</w:t>
      </w:r>
    </w:p>
    <w:p>
      <w:pPr>
        <w:spacing w:before="0" w:after="240" w:line="360" w:lineRule="auto"/>
      </w:pPr>
      <w:r>
        <w:t xml:space="preserve">Estas tareas no se pueden adaptar ni cambiar por otras sin riesgo, porque [por qué no se pueden adaptar en esa casa: no hay otra persona que las haga, son el núcleo del trabajo, no hay otras tareas]. En un hogar familiar no existe otro puesto de trabajo compatible con mi estado.</w:t>
      </w:r>
    </w:p>
    <w:p>
      <w:pPr>
        <w:spacing w:before="0" w:after="240" w:line="360" w:lineRule="auto"/>
      </w:pPr>
      <w:r>
        <w:rPr>
          <w:i/>
        </w:rPr>
        <w:t xml:space="preserve">[Solo si la familia ya intentó adaptar tus tareas; si no, borra este párrafo.]</w:t>
      </w:r>
      <w:r>
        <w:br/>
      </w:r>
      <w:r>
        <w:t xml:space="preserve">La familia ya intentó adaptar mis tareas [cómo lo intentó], pero el riesgo continúa porque [por qué sigue el riesgo].</w:t>
      </w:r>
    </w:p>
    <w:p>
      <w:pPr>
        <w:spacing w:before="0" w:after="240" w:line="360" w:lineRule="auto"/>
      </w:pPr>
      <w:r>
        <w:t xml:space="preserve">Acompaño:</w:t>
      </w:r>
      <w:r>
        <w:br/>
        <w:t xml:space="preserve">1. El informe del médico del servicio público de salud que acredita el embarazo y la fecha probable del parto.</w:t>
      </w:r>
      <w:r>
        <w:br/>
        <w:t xml:space="preserve">2. La declaración de la persona titular del hogar sobre las tareas que realizo y las condiciones del trabajo.</w:t>
      </w:r>
      <w:r>
        <w:br/>
        <w:t xml:space="preserve">3. [La evaluación de riesgos y las medidas preventivas del hogar / Copia de mi petición a la familia de la evaluación de riesgos, todavía sin respuesta].</w:t>
      </w:r>
      <w:r>
        <w:br/>
        <w:t xml:space="preserve">4. Copia de mi DNI o NIE.</w:t>
      </w:r>
    </w:p>
    <w:p>
      <w:pPr>
        <w:spacing w:before="0" w:after="240" w:line="360" w:lineRule="auto"/>
      </w:pPr>
      <w:r>
        <w:rPr>
          <w:i/>
        </w:rPr>
        <w:t xml:space="preserve">[Solo si la familia todavía no te ha dado su declaración; si no, borra este párrafo.]</w:t>
      </w:r>
      <w:r>
        <w:br/>
      </w:r>
      <w:r>
        <w:t xml:space="preserve">Pedí a la persona titular del hogar la declaración sobre mis tareas el [fecha de la petición] y todavía no me la ha entregado. Acompaño copia de esa petición y pido que la mutua se la requiera y que el trámite no se retrase por ello.</w:t>
      </w:r>
    </w:p>
    <w:p>
      <w:pPr>
        <w:spacing w:before="0" w:after="240" w:line="360" w:lineRule="auto"/>
      </w:pPr>
      <w:r>
        <w:t xml:space="preserve">Por todo ello, conforme al artículo 26 de la Ley de Prevención de Riesgos Laborales y al artículo 39 del Real Decreto 295/2009, de 6 de marzo, solicito que se emita la certificación médica sobre la existencia de riesgo durante el embarazo y que se me notifique la resolución en el domicilio o el correo electrónico indicados.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